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139" w:type="dxa"/>
        <w:tblInd w:w="-5" w:type="dxa"/>
        <w:tblLook w:val="04A0"/>
      </w:tblPr>
      <w:tblGrid>
        <w:gridCol w:w="3686"/>
        <w:gridCol w:w="7088"/>
        <w:gridCol w:w="4365"/>
      </w:tblGrid>
      <w:tr w:rsidR="00185B5B" w:rsidTr="00185B5B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Н.А.Носова</w:t>
            </w:r>
          </w:p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    » декабря 2020г.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185B5B" w:rsidRDefault="00185B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5B5B" w:rsidRDefault="00185B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Овчинниковой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Любови Валентиновны</w:t>
            </w:r>
          </w:p>
          <w:p w:rsidR="00185B5B" w:rsidRDefault="00185B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кабинет 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Пудовкина И.О.</w:t>
            </w:r>
          </w:p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«__»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 2020г.</w:t>
            </w:r>
          </w:p>
        </w:tc>
      </w:tr>
    </w:tbl>
    <w:p w:rsidR="00185B5B" w:rsidRDefault="00185B5B" w:rsidP="00185B5B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5134" w:type="dxa"/>
        <w:tblLook w:val="04A0"/>
      </w:tblPr>
      <w:tblGrid>
        <w:gridCol w:w="4815"/>
        <w:gridCol w:w="539"/>
        <w:gridCol w:w="4678"/>
        <w:gridCol w:w="567"/>
        <w:gridCol w:w="4535"/>
      </w:tblGrid>
      <w:tr w:rsidR="00185B5B" w:rsidTr="00185B5B">
        <w:trPr>
          <w:trHeight w:val="12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185B5B" w:rsidTr="00185B5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rPr>
          <w:trHeight w:val="1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rPr>
          <w:trHeight w:val="1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12.40-13.20 Пугачёв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rPr>
          <w:trHeight w:val="3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Яковлева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12.40-13.20 Федотов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</w:tr>
      <w:tr w:rsidR="00185B5B" w:rsidTr="00185B5B">
        <w:trPr>
          <w:trHeight w:val="3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14.20-14.50 Могилат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.(30)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Яковлева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 Девятых 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</w:tr>
      <w:tr w:rsidR="00185B5B" w:rsidTr="00185B5B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15.00-16.00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Равликовская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спец.</w:t>
            </w:r>
            <w:r w:rsidR="003B3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1,5)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 Кондратьева Яр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 (30)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14.40-15.10 Могилат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(30)</w:t>
            </w:r>
          </w:p>
        </w:tc>
      </w:tr>
      <w:tr w:rsidR="00185B5B" w:rsidTr="00185B5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16.10-16.50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15.00-15.40 Исаков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15.20 -16.00 Зайцев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B5B" w:rsidTr="00185B5B">
        <w:trPr>
          <w:trHeight w:val="1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17.00-17.40 Зайцев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rPr>
          <w:trHeight w:val="2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17.50 -18.30 Ушакова 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3B3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16.10-16.50 Трубачёва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Равликовская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B5B" w:rsidTr="00185B5B">
        <w:trPr>
          <w:trHeight w:val="11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18.40-19.20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Равликовская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17.10-17.50 Зайцева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B5B" w:rsidTr="00185B5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18.00-18.40 Вахромеев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B5B" w:rsidTr="00185B5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tabs>
                <w:tab w:val="left" w:pos="600"/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18.00 -18.40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185B5B" w:rsidTr="00185B5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rPr>
          <w:trHeight w:val="11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11.40-12.20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rPr>
          <w:trHeight w:val="3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Пугачёв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Федотов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 Девятых 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14.10-14.50 Пугачёв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3B0C3B" w:rsidP="003B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15.00-15.40 Трубачёва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tabs>
                <w:tab w:val="center" w:pos="2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 Кондратьева Яр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 (30)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3B0C3B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15.40-16.00 Санникова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16.20-17.00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Равликовская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акк-т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 w:rsidP="003B0C3B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16.10-16.50 </w:t>
            </w:r>
            <w:r w:rsidR="003B0C3B">
              <w:rPr>
                <w:rFonts w:ascii="Times New Roman" w:hAnsi="Times New Roman" w:cs="Times New Roman"/>
                <w:sz w:val="24"/>
                <w:szCs w:val="24"/>
              </w:rPr>
              <w:t xml:space="preserve">Исаков М. </w:t>
            </w:r>
            <w:proofErr w:type="gramStart"/>
            <w:r w:rsidR="003B0C3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3B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3B30FB" w:rsidP="003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17.10-18.10</w:t>
            </w:r>
            <w:r w:rsidR="00185B5B">
              <w:rPr>
                <w:rFonts w:ascii="Times New Roman" w:hAnsi="Times New Roman" w:cs="Times New Roman"/>
                <w:sz w:val="24"/>
                <w:szCs w:val="24"/>
              </w:rPr>
              <w:t xml:space="preserve"> Ушакова К. </w:t>
            </w:r>
            <w:proofErr w:type="gramStart"/>
            <w:r w:rsidR="00185B5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18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(1,5)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17.00-17.40 Яковлева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B" w:rsidRDefault="00185B5B" w:rsidP="003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B30F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E059D">
              <w:rPr>
                <w:rFonts w:ascii="Times New Roman" w:hAnsi="Times New Roman" w:cs="Times New Roman"/>
                <w:sz w:val="24"/>
                <w:szCs w:val="24"/>
              </w:rPr>
              <w:t>-19.0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Зайцева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5B" w:rsidTr="00185B5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B5B" w:rsidRDefault="0018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B" w:rsidRDefault="0018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B5B" w:rsidRDefault="00185B5B" w:rsidP="00185B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5B5B" w:rsidRDefault="00185B5B" w:rsidP="00185B5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Сдал (а) </w:t>
      </w:r>
      <w:r w:rsidR="003B0C3B">
        <w:rPr>
          <w:rFonts w:ascii="Times New Roman" w:hAnsi="Times New Roman" w:cs="Times New Roman"/>
          <w:sz w:val="24"/>
          <w:szCs w:val="24"/>
          <w:u w:val="single"/>
        </w:rPr>
        <w:t xml:space="preserve">« 1 </w:t>
      </w:r>
      <w:r>
        <w:rPr>
          <w:rFonts w:ascii="Times New Roman" w:hAnsi="Times New Roman" w:cs="Times New Roman"/>
          <w:sz w:val="24"/>
          <w:szCs w:val="24"/>
          <w:u w:val="single"/>
        </w:rPr>
        <w:t>» декабря 2020_г.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Л.В.</w:t>
      </w:r>
    </w:p>
    <w:p w:rsidR="00185B5B" w:rsidRDefault="00185B5B" w:rsidP="00185B5B"/>
    <w:p w:rsidR="00733268" w:rsidRDefault="00733268"/>
    <w:sectPr w:rsidR="00733268" w:rsidSect="00185B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B5B"/>
    <w:rsid w:val="00185B5B"/>
    <w:rsid w:val="001E059D"/>
    <w:rsid w:val="0033199B"/>
    <w:rsid w:val="003B0C3B"/>
    <w:rsid w:val="003B30FB"/>
    <w:rsid w:val="00733268"/>
    <w:rsid w:val="00D7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B5B"/>
    <w:pPr>
      <w:spacing w:after="0" w:line="240" w:lineRule="auto"/>
    </w:pPr>
  </w:style>
  <w:style w:type="table" w:styleId="a4">
    <w:name w:val="Table Grid"/>
    <w:basedOn w:val="a1"/>
    <w:uiPriority w:val="39"/>
    <w:rsid w:val="00185B5B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2020-12-01T10:43:00Z</dcterms:created>
  <dcterms:modified xsi:type="dcterms:W3CDTF">2020-12-16T09:44:00Z</dcterms:modified>
</cp:coreProperties>
</file>